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4F" w:rsidRDefault="00DD444F" w:rsidP="00DD44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fr-FR"/>
        </w:rPr>
        <w:t>ASSOCIATION XXXX</w:t>
      </w:r>
    </w:p>
    <w:p w:rsidR="00DD444F" w:rsidRDefault="00DD444F" w:rsidP="00DD44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fr-FR"/>
        </w:rPr>
      </w:pPr>
    </w:p>
    <w:p w:rsidR="00DD444F" w:rsidRPr="00DD444F" w:rsidRDefault="00DD444F" w:rsidP="00DD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 w:rsidRPr="00DD444F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fr-FR"/>
        </w:rPr>
        <w:t>CONVOCATION à l'Assemblée Générale</w:t>
      </w:r>
    </w:p>
    <w:bookmarkEnd w:id="0"/>
    <w:p w:rsidR="00DD444F" w:rsidRPr="00DD444F" w:rsidRDefault="00DD444F" w:rsidP="00DD4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444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</w:t>
      </w:r>
      <w:proofErr w:type="gramStart"/>
      <w:r w:rsidRPr="00DD444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modèle</w:t>
      </w:r>
      <w:proofErr w:type="gramEnd"/>
      <w:r w:rsidRPr="00DD444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r w:rsidRPr="00DD44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D44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Objet : Convocation </w:t>
      </w:r>
    </w:p>
    <w:p w:rsidR="00DD444F" w:rsidRPr="00DD444F" w:rsidRDefault="00DD444F" w:rsidP="00DD4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44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membres de l'association..... </w:t>
      </w:r>
      <w:proofErr w:type="gramStart"/>
      <w:r w:rsidRPr="00DD444F">
        <w:rPr>
          <w:rFonts w:ascii="Times New Roman" w:eastAsia="Times New Roman" w:hAnsi="Times New Roman" w:cs="Times New Roman"/>
          <w:sz w:val="24"/>
          <w:szCs w:val="24"/>
          <w:lang w:eastAsia="fr-FR"/>
        </w:rPr>
        <w:t>sont</w:t>
      </w:r>
      <w:proofErr w:type="gramEnd"/>
      <w:r w:rsidRPr="00DD44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conviés à l'Assemblée Générale ordinaire qui aura lieu le........ </w:t>
      </w:r>
      <w:proofErr w:type="gramStart"/>
      <w:r w:rsidRPr="00DD444F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DD44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D444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(indiquer le lieu).</w:t>
      </w:r>
      <w:r w:rsidRPr="00DD44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D44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Il sera présenté à l'ordre du jour: </w:t>
      </w:r>
    </w:p>
    <w:p w:rsidR="00DD444F" w:rsidRPr="00DD444F" w:rsidRDefault="00DD444F" w:rsidP="00DD4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444F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gramStart"/>
      <w:r w:rsidRPr="00DD444F">
        <w:rPr>
          <w:rFonts w:ascii="Times New Roman" w:eastAsia="Times New Roman" w:hAnsi="Times New Roman" w:cs="Times New Roman"/>
          <w:sz w:val="24"/>
          <w:szCs w:val="24"/>
          <w:lang w:eastAsia="fr-FR"/>
        </w:rPr>
        <w:t>indiquer</w:t>
      </w:r>
      <w:proofErr w:type="gramEnd"/>
      <w:r w:rsidRPr="00DD44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objets de la réunion, rapport des comptes ou élection du nouveau bureau ou projets d'investissement ...) </w:t>
      </w:r>
    </w:p>
    <w:p w:rsidR="00DD444F" w:rsidRPr="00DD444F" w:rsidRDefault="00DD444F" w:rsidP="00DD4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444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(Si prévu aux statuts) </w:t>
      </w:r>
      <w:r w:rsidRPr="00DD44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personnes souhaitant se présenter au nouveau bureau sont </w:t>
      </w:r>
      <w:proofErr w:type="gramStart"/>
      <w:r w:rsidRPr="00DD444F">
        <w:rPr>
          <w:rFonts w:ascii="Times New Roman" w:eastAsia="Times New Roman" w:hAnsi="Times New Roman" w:cs="Times New Roman"/>
          <w:sz w:val="24"/>
          <w:szCs w:val="24"/>
          <w:lang w:eastAsia="fr-FR"/>
        </w:rPr>
        <w:t>priés</w:t>
      </w:r>
      <w:proofErr w:type="gramEnd"/>
      <w:r w:rsidRPr="00DD44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se faire connaître auprès du secrétariat et en cas d'ordre du jour sur la nomination des membres du bureau) </w:t>
      </w:r>
    </w:p>
    <w:p w:rsidR="00DD444F" w:rsidRPr="00DD444F" w:rsidRDefault="00DD444F" w:rsidP="00DD4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44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êtes priés de confirmer votre présence </w:t>
      </w:r>
      <w:proofErr w:type="spellStart"/>
      <w:r w:rsidRPr="00DD444F">
        <w:rPr>
          <w:rFonts w:ascii="Times New Roman" w:eastAsia="Times New Roman" w:hAnsi="Times New Roman" w:cs="Times New Roman"/>
          <w:sz w:val="24"/>
          <w:szCs w:val="24"/>
          <w:lang w:eastAsia="fr-FR"/>
        </w:rPr>
        <w:t>auprés</w:t>
      </w:r>
      <w:proofErr w:type="spellEnd"/>
      <w:r w:rsidRPr="00DD44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(secrétariat ou ...) </w:t>
      </w:r>
    </w:p>
    <w:p w:rsidR="00DD444F" w:rsidRPr="00DD444F" w:rsidRDefault="00DD444F" w:rsidP="00DD4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44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cas d'impossibilité de participer, il vous est possible d'être </w:t>
      </w:r>
      <w:proofErr w:type="spellStart"/>
      <w:r w:rsidRPr="00DD444F">
        <w:rPr>
          <w:rFonts w:ascii="Times New Roman" w:eastAsia="Times New Roman" w:hAnsi="Times New Roman" w:cs="Times New Roman"/>
          <w:sz w:val="24"/>
          <w:szCs w:val="24"/>
          <w:lang w:eastAsia="fr-FR"/>
        </w:rPr>
        <w:t>représenter</w:t>
      </w:r>
      <w:proofErr w:type="spellEnd"/>
      <w:r w:rsidRPr="00DD44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 autre membre </w:t>
      </w:r>
      <w:proofErr w:type="gramStart"/>
      <w:r w:rsidRPr="00DD444F">
        <w:rPr>
          <w:rFonts w:ascii="Times New Roman" w:eastAsia="Times New Roman" w:hAnsi="Times New Roman" w:cs="Times New Roman"/>
          <w:sz w:val="24"/>
          <w:szCs w:val="24"/>
          <w:lang w:eastAsia="fr-FR"/>
        </w:rPr>
        <w:t>( comme</w:t>
      </w:r>
      <w:proofErr w:type="gramEnd"/>
      <w:r w:rsidRPr="00DD44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prévu aux statuts, si autre condition), pour cela établir un pouvoir et nous l'adresser avant le……... </w:t>
      </w:r>
    </w:p>
    <w:p w:rsidR="00DD444F" w:rsidRPr="00DD444F" w:rsidRDefault="00DD444F" w:rsidP="00DD4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44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Le....... à ......... </w:t>
      </w:r>
    </w:p>
    <w:p w:rsidR="00DD444F" w:rsidRPr="00DD444F" w:rsidRDefault="00DD444F" w:rsidP="00DD4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44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Signature (du secrétaire) </w:t>
      </w:r>
    </w:p>
    <w:p w:rsidR="00E440FA" w:rsidRDefault="00E440FA"/>
    <w:sectPr w:rsidR="00E4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4F"/>
    <w:rsid w:val="00710F7F"/>
    <w:rsid w:val="00DD444F"/>
    <w:rsid w:val="00E4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lefebvre</dc:creator>
  <cp:lastModifiedBy>marie lefebvre</cp:lastModifiedBy>
  <cp:revision>1</cp:revision>
  <dcterms:created xsi:type="dcterms:W3CDTF">2012-12-14T12:17:00Z</dcterms:created>
  <dcterms:modified xsi:type="dcterms:W3CDTF">2012-12-14T12:18:00Z</dcterms:modified>
</cp:coreProperties>
</file>